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311D02F7" w14:textId="77777777" w:rsidR="00655328" w:rsidRPr="00655328" w:rsidRDefault="002D31E4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Προς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>του ΕΛΛΗΝΙΚΟΥ ΓΕΩΡΓΙΚΟΥ</w:t>
      </w:r>
    </w:p>
    <w:p w14:paraId="38AACF39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73E5698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0DC16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Με την παρούσα, υποβάλλω την πρότασή μου, στο πλαίσιο της αριθμ.</w:t>
      </w:r>
      <w:r w:rsidRPr="00655328">
        <w:rPr>
          <w:rFonts w:ascii="Times New Roman" w:hAnsi="Times New Roman"/>
          <w:b/>
          <w:bCs/>
          <w:sz w:val="24"/>
          <w:szCs w:val="24"/>
        </w:rPr>
        <w:t>151/4612/20.01.2023</w:t>
      </w:r>
      <w:r w:rsidRPr="00655328">
        <w:rPr>
          <w:rFonts w:ascii="Times New Roman" w:hAnsi="Times New Roman"/>
          <w:b/>
          <w:sz w:val="24"/>
          <w:szCs w:val="24"/>
        </w:rPr>
        <w:t xml:space="preserve"> Πρόσκλησης Εκδήλωσης Ενδιαφέροντος,  για τη σύναψη σύμβασης μίσθωσης έργου, κατ' άρθρο 681 ΑΚ, για τις ανάγκες του </w:t>
      </w:r>
      <w:r w:rsidRPr="00655328">
        <w:rPr>
          <w:rFonts w:ascii="Times New Roman" w:hAnsi="Times New Roman"/>
          <w:b/>
          <w:bCs/>
          <w:sz w:val="24"/>
          <w:szCs w:val="24"/>
        </w:rPr>
        <w:t>Έργου: «</w:t>
      </w:r>
      <w:proofErr w:type="spellStart"/>
      <w:r w:rsidRPr="00655328">
        <w:rPr>
          <w:rFonts w:ascii="Times New Roman" w:hAnsi="Times New Roman"/>
          <w:b/>
          <w:bCs/>
          <w:sz w:val="24"/>
          <w:szCs w:val="24"/>
        </w:rPr>
        <w:t>Mitigating</w:t>
      </w:r>
      <w:proofErr w:type="spellEnd"/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5328">
        <w:rPr>
          <w:rFonts w:ascii="Times New Roman" w:hAnsi="Times New Roman"/>
          <w:b/>
          <w:bCs/>
          <w:sz w:val="24"/>
          <w:szCs w:val="24"/>
        </w:rPr>
        <w:t>climate</w:t>
      </w:r>
      <w:proofErr w:type="spellEnd"/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5328">
        <w:rPr>
          <w:rFonts w:ascii="Times New Roman" w:hAnsi="Times New Roman"/>
          <w:b/>
          <w:bCs/>
          <w:sz w:val="24"/>
          <w:szCs w:val="24"/>
        </w:rPr>
        <w:t>impact</w:t>
      </w:r>
      <w:proofErr w:type="spellEnd"/>
      <w:r w:rsidRPr="00655328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Pr="00655328">
        <w:rPr>
          <w:rFonts w:ascii="Times New Roman" w:hAnsi="Times New Roman"/>
          <w:b/>
          <w:bCs/>
          <w:sz w:val="24"/>
          <w:szCs w:val="24"/>
        </w:rPr>
        <w:t>small</w:t>
      </w:r>
      <w:proofErr w:type="spellEnd"/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ruminants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through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innovative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feeding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approaches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. LIFE </w:t>
      </w:r>
      <w:proofErr w:type="spellStart"/>
      <w:r w:rsidRPr="00655328">
        <w:rPr>
          <w:rFonts w:ascii="Times New Roman" w:hAnsi="Times New Roman"/>
          <w:b/>
          <w:bCs/>
          <w:sz w:val="24"/>
          <w:szCs w:val="24"/>
        </w:rPr>
        <w:t>MiCliFeed</w:t>
      </w:r>
      <w:proofErr w:type="spellEnd"/>
      <w:r w:rsidRPr="00655328">
        <w:rPr>
          <w:rFonts w:ascii="Times New Roman" w:hAnsi="Times New Roman"/>
          <w:b/>
          <w:bCs/>
          <w:sz w:val="24"/>
          <w:szCs w:val="24"/>
        </w:rPr>
        <w:t xml:space="preserve">»,   </w:t>
      </w:r>
      <w:r w:rsidRPr="00655328">
        <w:rPr>
          <w:rFonts w:ascii="Times New Roman" w:hAnsi="Times New Roman"/>
          <w:b/>
          <w:sz w:val="24"/>
          <w:szCs w:val="24"/>
        </w:rPr>
        <w:t xml:space="preserve">ως εξής: </w:t>
      </w:r>
    </w:p>
    <w:p w14:paraId="567F1C1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6491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Α)    </w:t>
      </w:r>
      <w:bookmarkStart w:id="0" w:name="_Hlk124179435"/>
      <w:bookmarkStart w:id="1" w:name="_Hlk106707121"/>
      <w:r w:rsidRPr="00655328">
        <w:rPr>
          <w:rFonts w:ascii="Times New Roman" w:hAnsi="Times New Roman"/>
          <w:b/>
          <w:sz w:val="24"/>
          <w:szCs w:val="24"/>
        </w:rPr>
        <w:t xml:space="preserve">Αντικείμενο Μοριακού Βιολόγου/Γενετιστή: </w:t>
      </w:r>
      <w:bookmarkEnd w:id="0"/>
    </w:p>
    <w:p w14:paraId="5E28964A" w14:textId="77777777" w:rsidR="00655328" w:rsidRPr="00655328" w:rsidRDefault="00655328" w:rsidP="006553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Η συλλογή και εξέταση βιολογικών δειγμάτων με τη χρήση ειδικών μοριακών, ανοσολογικών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παρασιτολογικών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τεχνικών καθώς και στην ερμηνεία και ανάλυση των αποτελεσμάτων</w:t>
      </w:r>
    </w:p>
    <w:p w14:paraId="561A6CFF" w14:textId="77777777" w:rsidR="00655328" w:rsidRPr="00655328" w:rsidRDefault="00655328" w:rsidP="006553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 καταχώρηση/ανάλυση δεδομένων.</w:t>
      </w:r>
    </w:p>
    <w:p w14:paraId="4ED463DA" w14:textId="77777777" w:rsidR="00655328" w:rsidRPr="00655328" w:rsidRDefault="00655328" w:rsidP="006553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Η συμβολή στη συγγραφή των εκθέσεων και επιστημονικών αναφορών και στη συμμετοχή στην παρουσίαση των αποτελεσμάτων (συμμετοχή σε σχετικές συναντήσεις ή και εκπαιδεύσεις/συναντήσεις των συνεργατών) </w:t>
      </w:r>
    </w:p>
    <w:p w14:paraId="45078DA4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Ειδικότερα με δράσεις του Έργου: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1,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3,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4,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5,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6,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7,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8,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1,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1,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655328">
        <w:rPr>
          <w:rFonts w:ascii="Times New Roman" w:hAnsi="Times New Roman"/>
          <w:b/>
          <w:bCs/>
          <w:sz w:val="24"/>
          <w:szCs w:val="24"/>
        </w:rPr>
        <w:t>1</w:t>
      </w:r>
    </w:p>
    <w:p w14:paraId="4DD1B88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A1C9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>Β)</w:t>
      </w:r>
      <w:bookmarkStart w:id="2" w:name="_Hlk122510391"/>
      <w:r w:rsidRPr="00655328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 w:rsidRPr="00655328">
        <w:rPr>
          <w:rFonts w:ascii="Times New Roman" w:hAnsi="Times New Roman"/>
          <w:b/>
          <w:sz w:val="24"/>
          <w:szCs w:val="24"/>
        </w:rPr>
        <w:t>Αντικείμενο Κτηνιάτρου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36B24F6D" w14:textId="77777777" w:rsidR="00655328" w:rsidRPr="00655328" w:rsidRDefault="00655328" w:rsidP="006553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>Η κλινική εξέταση και στη συλλογή δειγμάτων από τα ζώα που θα συμμετέχουν στις μελέτες.</w:t>
      </w:r>
    </w:p>
    <w:p w14:paraId="719DE4C2" w14:textId="77777777" w:rsidR="00655328" w:rsidRPr="00655328" w:rsidRDefault="00655328" w:rsidP="006553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 xml:space="preserve">Η συμμετοχή και ανάλυση των δειγμάτων στο εργαστήριο και την διεξαγωγή μοριακών, ανοσολογικών, </w:t>
      </w:r>
      <w:proofErr w:type="spellStart"/>
      <w:r w:rsidRPr="00655328">
        <w:rPr>
          <w:rFonts w:ascii="Times New Roman" w:hAnsi="Times New Roman"/>
          <w:b/>
          <w:bCs/>
          <w:sz w:val="24"/>
          <w:szCs w:val="24"/>
        </w:rPr>
        <w:t>παρασιτολογικών</w:t>
      </w:r>
      <w:proofErr w:type="spellEnd"/>
      <w:r w:rsidRPr="00655328">
        <w:rPr>
          <w:rFonts w:ascii="Times New Roman" w:hAnsi="Times New Roman"/>
          <w:b/>
          <w:bCs/>
          <w:sz w:val="24"/>
          <w:szCs w:val="24"/>
        </w:rPr>
        <w:t xml:space="preserve"> τεχνικών καθώς και στην ερμηνεία και ανάλυση των αποτελεσμάτων.</w:t>
      </w:r>
    </w:p>
    <w:p w14:paraId="515DDBD0" w14:textId="77777777" w:rsidR="00655328" w:rsidRPr="00655328" w:rsidRDefault="00655328" w:rsidP="006553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>Η καταχώρηση/ανάλυση δεδομένων.</w:t>
      </w:r>
    </w:p>
    <w:p w14:paraId="18C6A5CA" w14:textId="77777777" w:rsidR="00655328" w:rsidRPr="00655328" w:rsidRDefault="00655328" w:rsidP="006553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>Η συμμετοχή στη διαχείριση του ερευνητικού έργου και στη συγγραφή των εκθέσεων προόδου με βάση τα παραδοτέα.</w:t>
      </w:r>
    </w:p>
    <w:p w14:paraId="17D2E71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5328">
        <w:rPr>
          <w:rFonts w:ascii="Times New Roman" w:hAnsi="Times New Roman"/>
          <w:b/>
          <w:bCs/>
          <w:sz w:val="24"/>
          <w:szCs w:val="24"/>
        </w:rPr>
        <w:t xml:space="preserve">Ειδικότερα με δράσεις του Έργου: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1,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3,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4,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5,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6,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7,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8,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1,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1,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655328">
        <w:rPr>
          <w:rFonts w:ascii="Times New Roman" w:hAnsi="Times New Roman"/>
          <w:b/>
          <w:bCs/>
          <w:sz w:val="24"/>
          <w:szCs w:val="24"/>
        </w:rPr>
        <w:t xml:space="preserve">2, </w:t>
      </w:r>
      <w:r w:rsidRPr="00655328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655328">
        <w:rPr>
          <w:rFonts w:ascii="Times New Roman" w:hAnsi="Times New Roman"/>
          <w:b/>
          <w:bCs/>
          <w:sz w:val="24"/>
          <w:szCs w:val="24"/>
        </w:rPr>
        <w:t>1.</w:t>
      </w:r>
    </w:p>
    <w:p w14:paraId="10F8136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0C48A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2A4C1565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1C5A24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lastRenderedPageBreak/>
        <w:t>……</w:t>
      </w:r>
    </w:p>
    <w:p w14:paraId="62BAD903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3524424D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B104143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9A49782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…..</w:t>
      </w:r>
    </w:p>
    <w:p w14:paraId="4A552CD8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40A63369" w14:textId="77777777" w:rsidR="00655328" w:rsidRPr="00655328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……</w:t>
      </w:r>
    </w:p>
    <w:p w14:paraId="430F0DE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95FB3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Με την υπογραφή της παρούσας, δηλώνω ότι εν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πλήρει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επιγνώσει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655328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Pr="00655328">
        <w:rPr>
          <w:rFonts w:ascii="Times New Roman" w:hAnsi="Times New Roman"/>
          <w:b/>
          <w:sz w:val="24"/>
          <w:szCs w:val="24"/>
        </w:rPr>
        <w:t xml:space="preserve"> </w:t>
      </w:r>
      <w:r w:rsidRPr="00655328">
        <w:rPr>
          <w:rFonts w:ascii="Times New Roman" w:hAnsi="Times New Roman"/>
          <w:b/>
          <w:bCs/>
          <w:sz w:val="24"/>
          <w:szCs w:val="24"/>
        </w:rPr>
        <w:t>151/4612/20.01.2023</w:t>
      </w:r>
      <w:r w:rsidRPr="00655328">
        <w:rPr>
          <w:rFonts w:ascii="Times New Roman" w:hAnsi="Times New Roman"/>
          <w:b/>
          <w:sz w:val="24"/>
          <w:szCs w:val="24"/>
        </w:rPr>
        <w:t xml:space="preserve"> Πρόσκλησης Εκδήλωσης Ενδιαφέροντος. </w:t>
      </w:r>
    </w:p>
    <w:p w14:paraId="1BD336B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0E6B3C5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8B434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A052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ABDE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F29B7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E07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(Ονοματεπώνυμο)</w:t>
      </w:r>
    </w:p>
    <w:p w14:paraId="39EE8BC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592FBB"/>
    <w:rsid w:val="00655328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4</cp:revision>
  <dcterms:created xsi:type="dcterms:W3CDTF">2022-07-21T11:16:00Z</dcterms:created>
  <dcterms:modified xsi:type="dcterms:W3CDTF">2023-01-23T13:19:00Z</dcterms:modified>
</cp:coreProperties>
</file>